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C552" w14:textId="77777777" w:rsidR="001F6649" w:rsidRDefault="001F6649" w:rsidP="001F6649">
      <w:pPr>
        <w:jc w:val="center"/>
        <w:rPr>
          <w:rFonts w:ascii="Georgia" w:hAnsi="Georgia"/>
          <w:sz w:val="16"/>
          <w:szCs w:val="16"/>
        </w:rPr>
      </w:pPr>
    </w:p>
    <w:p w14:paraId="76C49FAC" w14:textId="77777777" w:rsidR="001F6649" w:rsidRDefault="001F6649" w:rsidP="001F6649">
      <w:pPr>
        <w:jc w:val="center"/>
        <w:rPr>
          <w:rFonts w:ascii="Georgia" w:hAnsi="Georgia"/>
          <w:sz w:val="16"/>
          <w:szCs w:val="16"/>
        </w:rPr>
      </w:pPr>
    </w:p>
    <w:p w14:paraId="415CD99A" w14:textId="77777777" w:rsidR="001F6649" w:rsidRDefault="001F6649" w:rsidP="001F6649">
      <w:pPr>
        <w:jc w:val="center"/>
        <w:rPr>
          <w:rFonts w:ascii="Georgia" w:hAnsi="Georgia"/>
          <w:sz w:val="16"/>
          <w:szCs w:val="16"/>
        </w:rPr>
      </w:pPr>
    </w:p>
    <w:p w14:paraId="298487B4" w14:textId="702E7574" w:rsidR="00EE61F3" w:rsidRPr="004F248B" w:rsidRDefault="001F6649" w:rsidP="001F6649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60A67C" wp14:editId="6BB71A47">
            <wp:simplePos x="1722967" y="457200"/>
            <wp:positionH relativeFrom="margin">
              <wp:align>center</wp:align>
            </wp:positionH>
            <wp:positionV relativeFrom="margin">
              <wp:align>top</wp:align>
            </wp:positionV>
            <wp:extent cx="3048000" cy="74676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21D" w:rsidRPr="00FD321D">
        <w:rPr>
          <w:rFonts w:ascii="Georgia" w:hAnsi="Georg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E0A06" wp14:editId="3A027401">
                <wp:simplePos x="0" y="0"/>
                <wp:positionH relativeFrom="margin">
                  <wp:align>right</wp:align>
                </wp:positionH>
                <wp:positionV relativeFrom="margin">
                  <wp:posOffset>-266700</wp:posOffset>
                </wp:positionV>
                <wp:extent cx="115252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4DB0" w14:textId="444D919E" w:rsidR="00FD321D" w:rsidRDefault="00FD3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0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5pt;margin-top:-21pt;width:90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" stroked="f">
                <v:textbox>
                  <w:txbxContent>
                    <w:p w14:paraId="2FB34DB0" w14:textId="444D919E" w:rsidR="00FD321D" w:rsidRDefault="00FD321D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975"/>
        <w:gridCol w:w="8799"/>
      </w:tblGrid>
      <w:tr w:rsidR="001F6649" w14:paraId="76556BB5" w14:textId="77777777" w:rsidTr="001F6649">
        <w:trPr>
          <w:trHeight w:val="326"/>
        </w:trPr>
        <w:tc>
          <w:tcPr>
            <w:tcW w:w="1975" w:type="dxa"/>
          </w:tcPr>
          <w:p w14:paraId="5F11CDD9" w14:textId="77777777" w:rsidR="001F6649" w:rsidRPr="004F248B" w:rsidRDefault="001F6649" w:rsidP="001F664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F248B">
              <w:rPr>
                <w:rFonts w:ascii="Georgia" w:hAnsi="Georgia"/>
                <w:b/>
                <w:sz w:val="20"/>
                <w:szCs w:val="20"/>
              </w:rPr>
              <w:t>Job Title</w:t>
            </w:r>
          </w:p>
        </w:tc>
        <w:tc>
          <w:tcPr>
            <w:tcW w:w="8799" w:type="dxa"/>
          </w:tcPr>
          <w:p w14:paraId="4912EE86" w14:textId="6B79FEE6" w:rsidR="001F6649" w:rsidRPr="004F248B" w:rsidRDefault="00660119" w:rsidP="001F664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t>Church Housekeeper</w:t>
            </w:r>
          </w:p>
        </w:tc>
      </w:tr>
      <w:tr w:rsidR="001F6649" w14:paraId="2EA2ED68" w14:textId="77777777" w:rsidTr="001F6649">
        <w:trPr>
          <w:trHeight w:val="304"/>
        </w:trPr>
        <w:tc>
          <w:tcPr>
            <w:tcW w:w="1975" w:type="dxa"/>
          </w:tcPr>
          <w:p w14:paraId="46120793" w14:textId="77777777" w:rsidR="001F6649" w:rsidRPr="004F248B" w:rsidRDefault="001F6649" w:rsidP="001F664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F248B">
              <w:rPr>
                <w:rFonts w:ascii="Georgia" w:hAnsi="Georgia"/>
                <w:b/>
                <w:sz w:val="20"/>
                <w:szCs w:val="20"/>
              </w:rPr>
              <w:t>Reports to</w:t>
            </w:r>
          </w:p>
        </w:tc>
        <w:tc>
          <w:tcPr>
            <w:tcW w:w="8799" w:type="dxa"/>
          </w:tcPr>
          <w:p w14:paraId="3CB95FF4" w14:textId="60116215" w:rsidR="001F6649" w:rsidRPr="004F248B" w:rsidRDefault="00660119" w:rsidP="001F664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t>Faculties Director/Supervisor Job Purpose</w:t>
            </w:r>
          </w:p>
        </w:tc>
      </w:tr>
      <w:tr w:rsidR="00F30366" w:rsidRPr="004F248B" w14:paraId="2EFEB50D" w14:textId="77777777" w:rsidTr="00845416">
        <w:trPr>
          <w:trHeight w:val="304"/>
        </w:trPr>
        <w:tc>
          <w:tcPr>
            <w:tcW w:w="1975" w:type="dxa"/>
          </w:tcPr>
          <w:p w14:paraId="1232E411" w14:textId="059DFFC4" w:rsidR="00F30366" w:rsidRPr="004F248B" w:rsidRDefault="005C58BE" w:rsidP="0084541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Part-Time</w:t>
            </w:r>
          </w:p>
        </w:tc>
        <w:tc>
          <w:tcPr>
            <w:tcW w:w="8799" w:type="dxa"/>
          </w:tcPr>
          <w:p w14:paraId="45642C27" w14:textId="0FC1F295" w:rsidR="00F30366" w:rsidRPr="004F248B" w:rsidRDefault="005C58BE" w:rsidP="00845416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29</w:t>
            </w:r>
            <w:r w:rsidR="00F30366">
              <w:rPr>
                <w:rFonts w:ascii="Georgia" w:hAnsi="Georgia"/>
                <w:i/>
                <w:sz w:val="20"/>
                <w:szCs w:val="20"/>
              </w:rPr>
              <w:t xml:space="preserve"> hours per week</w:t>
            </w:r>
          </w:p>
        </w:tc>
      </w:tr>
    </w:tbl>
    <w:p w14:paraId="03E1B79F" w14:textId="77777777" w:rsidR="002E3B16" w:rsidRDefault="002E3B16" w:rsidP="002E3B16">
      <w:pPr>
        <w:rPr>
          <w:rFonts w:ascii="Georgia" w:hAnsi="Georgia" w:cs="Arial"/>
          <w:b/>
          <w:sz w:val="20"/>
          <w:szCs w:val="20"/>
        </w:rPr>
      </w:pPr>
    </w:p>
    <w:p w14:paraId="5C56BDC9" w14:textId="6EAD27EE" w:rsidR="004F248B" w:rsidRPr="00F94CFD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Job purpose</w:t>
      </w:r>
    </w:p>
    <w:p w14:paraId="77E69058" w14:textId="77777777" w:rsidR="00660119" w:rsidRDefault="00660119" w:rsidP="00660119">
      <w:pPr>
        <w:pStyle w:val="PlainText"/>
      </w:pPr>
      <w:r>
        <w:t>The Church Housekeeper is responsible for ensuring that the church facility is clean, safe, and presentable for worship services, events, and activities. The Housekeeper will be responsible for performing a variety of cleaning and maintenance duties, managing inventory, and ensuring that the facility meets all health and safety regulations.</w:t>
      </w:r>
    </w:p>
    <w:p w14:paraId="3E504EA5" w14:textId="77777777" w:rsidR="00DE6316" w:rsidRPr="00DE6316" w:rsidRDefault="00DE6316" w:rsidP="00DE6316">
      <w:pPr>
        <w:spacing w:after="200" w:line="276" w:lineRule="auto"/>
        <w:ind w:left="360"/>
        <w:contextualSpacing/>
        <w:rPr>
          <w:rFonts w:ascii="Georgia" w:hAnsi="Georgia" w:cs="Arial"/>
          <w:sz w:val="12"/>
          <w:szCs w:val="12"/>
        </w:rPr>
      </w:pPr>
    </w:p>
    <w:p w14:paraId="68067D8A" w14:textId="77777777" w:rsidR="004F248B" w:rsidRPr="00F94CFD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F94CFD">
        <w:rPr>
          <w:rFonts w:ascii="Georgia" w:hAnsi="Georgia" w:cs="Arial"/>
          <w:b/>
          <w:sz w:val="20"/>
          <w:szCs w:val="20"/>
        </w:rPr>
        <w:t>Duties and responsibilities</w:t>
      </w:r>
    </w:p>
    <w:p w14:paraId="34CE06B5" w14:textId="64B37499" w:rsidR="00660119" w:rsidRDefault="00660119" w:rsidP="00660119">
      <w:pPr>
        <w:pStyle w:val="PlainText"/>
        <w:numPr>
          <w:ilvl w:val="0"/>
          <w:numId w:val="1"/>
        </w:numPr>
      </w:pPr>
      <w:r>
        <w:t>Cleaning and Maintenance</w:t>
      </w:r>
    </w:p>
    <w:p w14:paraId="5EE42412" w14:textId="35DF1A4A" w:rsidR="00660119" w:rsidRDefault="00660119" w:rsidP="00660119">
      <w:pPr>
        <w:pStyle w:val="PlainText"/>
        <w:numPr>
          <w:ilvl w:val="0"/>
          <w:numId w:val="1"/>
        </w:numPr>
      </w:pPr>
      <w:r>
        <w:t>Ensure the cleanliness and neatness of all church facilities including worship areas, restrooms, classrooms, and offices.</w:t>
      </w:r>
    </w:p>
    <w:p w14:paraId="7148A9F7" w14:textId="6D237FA2" w:rsidR="00660119" w:rsidRDefault="00660119" w:rsidP="00660119">
      <w:pPr>
        <w:pStyle w:val="PlainText"/>
        <w:numPr>
          <w:ilvl w:val="0"/>
          <w:numId w:val="1"/>
        </w:numPr>
      </w:pPr>
      <w:r>
        <w:t>Sweep, mop, and vacuum floors; dust and clean surfaces; clean and disinfect restrooms; and remove trash.</w:t>
      </w:r>
    </w:p>
    <w:p w14:paraId="0BAD6A5C" w14:textId="63CB1664" w:rsidR="00660119" w:rsidRDefault="00660119" w:rsidP="00660119">
      <w:pPr>
        <w:pStyle w:val="PlainText"/>
        <w:numPr>
          <w:ilvl w:val="0"/>
          <w:numId w:val="1"/>
        </w:numPr>
      </w:pPr>
      <w:r>
        <w:t>Keep cleaning supplies and equipment in good condition and maintain inventory of supplies.</w:t>
      </w:r>
    </w:p>
    <w:p w14:paraId="16D60831" w14:textId="0126E794" w:rsidR="00660119" w:rsidRDefault="00660119" w:rsidP="00660119">
      <w:pPr>
        <w:pStyle w:val="PlainText"/>
        <w:numPr>
          <w:ilvl w:val="0"/>
          <w:numId w:val="1"/>
        </w:numPr>
      </w:pPr>
      <w:r>
        <w:t>Ensure that all equipment is properly maintained and stored.</w:t>
      </w:r>
    </w:p>
    <w:p w14:paraId="2C04FF31" w14:textId="4C8EC5CC" w:rsidR="00660119" w:rsidRDefault="00660119" w:rsidP="00660119">
      <w:pPr>
        <w:pStyle w:val="PlainText"/>
        <w:numPr>
          <w:ilvl w:val="0"/>
          <w:numId w:val="1"/>
        </w:numPr>
      </w:pPr>
      <w:r>
        <w:t>Report any necessary repairs or maintenance needs to the Faculties Director/Supervisor.</w:t>
      </w:r>
    </w:p>
    <w:p w14:paraId="56BEC7E7" w14:textId="1C470352" w:rsidR="00660119" w:rsidRDefault="00660119" w:rsidP="00660119">
      <w:pPr>
        <w:pStyle w:val="PlainText"/>
        <w:numPr>
          <w:ilvl w:val="0"/>
          <w:numId w:val="1"/>
        </w:numPr>
      </w:pPr>
      <w:r>
        <w:t>Safety and Security</w:t>
      </w:r>
    </w:p>
    <w:p w14:paraId="7007BF3C" w14:textId="6B57286B" w:rsidR="00660119" w:rsidRDefault="00660119" w:rsidP="00660119">
      <w:pPr>
        <w:pStyle w:val="PlainText"/>
        <w:numPr>
          <w:ilvl w:val="0"/>
          <w:numId w:val="1"/>
        </w:numPr>
      </w:pPr>
      <w:r>
        <w:t>Ensure that all safety and security procedures are followed, including locking doors and securing the building.</w:t>
      </w:r>
    </w:p>
    <w:p w14:paraId="74404439" w14:textId="09B68397" w:rsidR="00660119" w:rsidRDefault="00660119" w:rsidP="00660119">
      <w:pPr>
        <w:pStyle w:val="PlainText"/>
        <w:numPr>
          <w:ilvl w:val="0"/>
          <w:numId w:val="1"/>
        </w:numPr>
      </w:pPr>
      <w:r>
        <w:t>Ensure that all cleaning materials and chemicals are properly stored and labeled.</w:t>
      </w:r>
    </w:p>
    <w:p w14:paraId="60864068" w14:textId="1AC738AC" w:rsidR="00660119" w:rsidRDefault="00660119" w:rsidP="00660119">
      <w:pPr>
        <w:pStyle w:val="PlainText"/>
        <w:numPr>
          <w:ilvl w:val="0"/>
          <w:numId w:val="1"/>
        </w:numPr>
      </w:pPr>
      <w:r>
        <w:t>Report any safety or security concerns to the Faculties Director/Supervisor.</w:t>
      </w:r>
    </w:p>
    <w:p w14:paraId="1961BFCF" w14:textId="51F4E758" w:rsidR="00660119" w:rsidRDefault="00660119" w:rsidP="00660119">
      <w:pPr>
        <w:pStyle w:val="PlainText"/>
        <w:numPr>
          <w:ilvl w:val="0"/>
          <w:numId w:val="1"/>
        </w:numPr>
      </w:pPr>
      <w:r>
        <w:t>Communication and Collaboration</w:t>
      </w:r>
    </w:p>
    <w:p w14:paraId="56081C80" w14:textId="3B5BEE5D" w:rsidR="00660119" w:rsidRDefault="00660119" w:rsidP="00660119">
      <w:pPr>
        <w:pStyle w:val="PlainText"/>
        <w:numPr>
          <w:ilvl w:val="0"/>
          <w:numId w:val="1"/>
        </w:numPr>
      </w:pPr>
      <w:r>
        <w:t>Communicate effectively with other staff members, volunteers, and vendors to ensure that all cleaning and maintenance needs are met.</w:t>
      </w:r>
    </w:p>
    <w:p w14:paraId="103A2C1A" w14:textId="50D445FE" w:rsidR="00660119" w:rsidRDefault="00660119" w:rsidP="00660119">
      <w:pPr>
        <w:pStyle w:val="PlainText"/>
        <w:numPr>
          <w:ilvl w:val="0"/>
          <w:numId w:val="1"/>
        </w:numPr>
      </w:pPr>
      <w:r>
        <w:t>Assist in coordinating and facilitating church events and activities as needed.</w:t>
      </w:r>
    </w:p>
    <w:p w14:paraId="22BA8D81" w14:textId="7A8E03CD" w:rsidR="00660119" w:rsidRDefault="00660119" w:rsidP="00660119">
      <w:pPr>
        <w:pStyle w:val="PlainText"/>
        <w:numPr>
          <w:ilvl w:val="0"/>
          <w:numId w:val="1"/>
        </w:numPr>
      </w:pPr>
      <w:r>
        <w:t>Other duties</w:t>
      </w:r>
    </w:p>
    <w:p w14:paraId="69D36035" w14:textId="3534CA35" w:rsidR="00660119" w:rsidRDefault="00660119" w:rsidP="00660119">
      <w:pPr>
        <w:pStyle w:val="PlainText"/>
        <w:numPr>
          <w:ilvl w:val="0"/>
          <w:numId w:val="1"/>
        </w:numPr>
      </w:pPr>
      <w:r>
        <w:t>Perform other duties as assigned by the Head Pastor/Administrator.</w:t>
      </w:r>
    </w:p>
    <w:p w14:paraId="27E43B1A" w14:textId="77777777" w:rsidR="00BC5387" w:rsidRPr="0058644F" w:rsidRDefault="00BC5387" w:rsidP="009F006F">
      <w:pPr>
        <w:spacing w:after="200" w:line="276" w:lineRule="auto"/>
        <w:ind w:left="360"/>
        <w:contextualSpacing/>
        <w:rPr>
          <w:rFonts w:ascii="Georgia" w:hAnsi="Georgia"/>
          <w:sz w:val="20"/>
          <w:szCs w:val="20"/>
        </w:rPr>
      </w:pPr>
    </w:p>
    <w:p w14:paraId="187A97F4" w14:textId="77777777" w:rsidR="004F248B" w:rsidRPr="004F248B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Qualifications</w:t>
      </w:r>
    </w:p>
    <w:p w14:paraId="32243718" w14:textId="77777777" w:rsidR="00EF61D6" w:rsidRPr="004B433F" w:rsidRDefault="004F248B" w:rsidP="005864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33F">
        <w:rPr>
          <w:rFonts w:cstheme="minorHAnsi"/>
        </w:rPr>
        <w:t>A mature Christian faith and commitment to the Christian life.</w:t>
      </w:r>
    </w:p>
    <w:p w14:paraId="32626A30" w14:textId="49002D63" w:rsidR="00EF61D6" w:rsidRPr="004B433F" w:rsidRDefault="00EF61D6" w:rsidP="00EF6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33F">
        <w:rPr>
          <w:rFonts w:cstheme="minorHAnsi"/>
        </w:rPr>
        <w:t>A servant’s heart</w:t>
      </w:r>
      <w:r w:rsidR="0058644F" w:rsidRPr="004B433F">
        <w:rPr>
          <w:rFonts w:cstheme="minorHAnsi"/>
        </w:rPr>
        <w:t xml:space="preserve"> that desires to use media and</w:t>
      </w:r>
      <w:r w:rsidR="00BC5387" w:rsidRPr="004B433F">
        <w:rPr>
          <w:rFonts w:cstheme="minorHAnsi"/>
        </w:rPr>
        <w:t xml:space="preserve"> print</w:t>
      </w:r>
      <w:r w:rsidR="0058644F" w:rsidRPr="004B433F">
        <w:rPr>
          <w:rFonts w:cstheme="minorHAnsi"/>
        </w:rPr>
        <w:t xml:space="preserve"> to share the Gospel of Jesus Christ with the world.</w:t>
      </w:r>
    </w:p>
    <w:p w14:paraId="04907E72" w14:textId="26DA11B9" w:rsidR="0058644F" w:rsidRPr="004B433F" w:rsidRDefault="0058644F" w:rsidP="00EF6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33F">
        <w:rPr>
          <w:rFonts w:cstheme="minorHAnsi"/>
        </w:rPr>
        <w:t xml:space="preserve">A heart that is in line with the vision of </w:t>
      </w:r>
      <w:r w:rsidR="0030002F" w:rsidRPr="004B433F">
        <w:rPr>
          <w:rFonts w:cstheme="minorHAnsi"/>
        </w:rPr>
        <w:t>Lakes Church</w:t>
      </w:r>
      <w:r w:rsidRPr="004B433F">
        <w:rPr>
          <w:rFonts w:cstheme="minorHAnsi"/>
        </w:rPr>
        <w:t>.</w:t>
      </w:r>
    </w:p>
    <w:p w14:paraId="16E6A91F" w14:textId="710F4EA6" w:rsidR="00BC5387" w:rsidRPr="004B433F" w:rsidRDefault="00BC5387" w:rsidP="00EF6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33F">
        <w:rPr>
          <w:rFonts w:cstheme="minorHAnsi"/>
        </w:rPr>
        <w:t>A mentality that aims to please and willing to help wherever needed.</w:t>
      </w:r>
    </w:p>
    <w:p w14:paraId="42184D5F" w14:textId="77777777" w:rsidR="009F006F" w:rsidRPr="004B433F" w:rsidRDefault="002D4054" w:rsidP="00F30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33F">
        <w:rPr>
          <w:rFonts w:cstheme="minorHAnsi"/>
        </w:rPr>
        <w:t>Self-starter mentality.</w:t>
      </w:r>
    </w:p>
    <w:p w14:paraId="44B6A9E8" w14:textId="6F0790D6" w:rsidR="00660119" w:rsidRPr="004B433F" w:rsidRDefault="00660119" w:rsidP="0066011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B433F">
        <w:rPr>
          <w:rFonts w:asciiTheme="minorHAnsi" w:hAnsiTheme="minorHAnsi" w:cstheme="minorHAnsi"/>
          <w:szCs w:val="22"/>
        </w:rPr>
        <w:t>High school diploma or equivalent.</w:t>
      </w:r>
    </w:p>
    <w:p w14:paraId="2EA0FE67" w14:textId="5E23AD9A" w:rsidR="00660119" w:rsidRPr="004B433F" w:rsidRDefault="00660119" w:rsidP="0066011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B433F">
        <w:rPr>
          <w:rFonts w:asciiTheme="minorHAnsi" w:hAnsiTheme="minorHAnsi" w:cstheme="minorHAnsi"/>
          <w:szCs w:val="22"/>
        </w:rPr>
        <w:t>1-2 years of experience in housekeeping, custodial, or related field.</w:t>
      </w:r>
    </w:p>
    <w:p w14:paraId="714C7614" w14:textId="3492956B" w:rsidR="00660119" w:rsidRPr="004B433F" w:rsidRDefault="00660119" w:rsidP="0066011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B433F">
        <w:rPr>
          <w:rFonts w:asciiTheme="minorHAnsi" w:hAnsiTheme="minorHAnsi" w:cstheme="minorHAnsi"/>
          <w:szCs w:val="22"/>
        </w:rPr>
        <w:t>Knowledge of cleaning equipment, chemicals, and safety procedures.</w:t>
      </w:r>
    </w:p>
    <w:p w14:paraId="1D5AD41B" w14:textId="64F2DFCF" w:rsidR="00660119" w:rsidRPr="004B433F" w:rsidRDefault="00660119" w:rsidP="0066011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B433F">
        <w:rPr>
          <w:rFonts w:asciiTheme="minorHAnsi" w:hAnsiTheme="minorHAnsi" w:cstheme="minorHAnsi"/>
          <w:szCs w:val="22"/>
        </w:rPr>
        <w:t>Good communication and interpersonal skills.</w:t>
      </w:r>
    </w:p>
    <w:p w14:paraId="4087C695" w14:textId="2B384A73" w:rsidR="00660119" w:rsidRPr="004B433F" w:rsidRDefault="00660119" w:rsidP="0066011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B433F">
        <w:rPr>
          <w:rFonts w:asciiTheme="minorHAnsi" w:hAnsiTheme="minorHAnsi" w:cstheme="minorHAnsi"/>
          <w:szCs w:val="22"/>
        </w:rPr>
        <w:lastRenderedPageBreak/>
        <w:t>Ability to work independently and as part of a team.</w:t>
      </w:r>
    </w:p>
    <w:p w14:paraId="33DA1381" w14:textId="575FC7DD" w:rsidR="00660119" w:rsidRDefault="00660119" w:rsidP="00660119">
      <w:pPr>
        <w:pStyle w:val="PlainText"/>
        <w:numPr>
          <w:ilvl w:val="0"/>
          <w:numId w:val="2"/>
        </w:numPr>
      </w:pPr>
      <w:r>
        <w:t>Attention to detail and the ability to multitask.</w:t>
      </w:r>
    </w:p>
    <w:p w14:paraId="502AF961" w14:textId="6C26779A" w:rsidR="00660119" w:rsidRDefault="00660119" w:rsidP="00660119">
      <w:pPr>
        <w:pStyle w:val="PlainText"/>
        <w:numPr>
          <w:ilvl w:val="0"/>
          <w:numId w:val="2"/>
        </w:numPr>
      </w:pPr>
      <w:r>
        <w:t xml:space="preserve">Physical ability to perform cleaning and maintenance tasks, including </w:t>
      </w:r>
      <w:proofErr w:type="gramStart"/>
      <w:r w:rsidR="003A6448">
        <w:t>lifting</w:t>
      </w:r>
      <w:r>
        <w:t xml:space="preserve"> </w:t>
      </w:r>
      <w:r w:rsidR="00276EBB">
        <w:t>up</w:t>
      </w:r>
      <w:proofErr w:type="gramEnd"/>
      <w:r w:rsidR="00276EBB">
        <w:t xml:space="preserve"> </w:t>
      </w:r>
      <w:r>
        <w:t>to 50 lbs.</w:t>
      </w:r>
    </w:p>
    <w:p w14:paraId="154D45DE" w14:textId="14FDC98F" w:rsidR="007E6232" w:rsidRDefault="002D4054" w:rsidP="00D967A5">
      <w:r w:rsidRPr="00BC5387">
        <w:rPr>
          <w:rFonts w:ascii="Georgia" w:hAnsi="Georgia"/>
          <w:sz w:val="20"/>
          <w:szCs w:val="20"/>
        </w:rPr>
        <w:br/>
      </w:r>
    </w:p>
    <w:sectPr w:rsidR="007E6232" w:rsidSect="002E3B1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93EAB"/>
    <w:multiLevelType w:val="hybridMultilevel"/>
    <w:tmpl w:val="BA5C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2756825">
    <w:abstractNumId w:val="0"/>
  </w:num>
  <w:num w:numId="2" w16cid:durableId="128754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8B"/>
    <w:rsid w:val="00030AC1"/>
    <w:rsid w:val="0006445C"/>
    <w:rsid w:val="000A26D2"/>
    <w:rsid w:val="0016561F"/>
    <w:rsid w:val="001B1BAD"/>
    <w:rsid w:val="001F6649"/>
    <w:rsid w:val="00276EBB"/>
    <w:rsid w:val="002D4054"/>
    <w:rsid w:val="002E3B16"/>
    <w:rsid w:val="0030002F"/>
    <w:rsid w:val="00322F9A"/>
    <w:rsid w:val="00325547"/>
    <w:rsid w:val="00365971"/>
    <w:rsid w:val="00374337"/>
    <w:rsid w:val="00374D36"/>
    <w:rsid w:val="0039469F"/>
    <w:rsid w:val="003A310C"/>
    <w:rsid w:val="003A6448"/>
    <w:rsid w:val="003E7D6F"/>
    <w:rsid w:val="00407EE5"/>
    <w:rsid w:val="00435A8C"/>
    <w:rsid w:val="00444011"/>
    <w:rsid w:val="004607AA"/>
    <w:rsid w:val="00467B33"/>
    <w:rsid w:val="0048471D"/>
    <w:rsid w:val="00491A8A"/>
    <w:rsid w:val="004927E9"/>
    <w:rsid w:val="004B433F"/>
    <w:rsid w:val="004F248B"/>
    <w:rsid w:val="004F4CA9"/>
    <w:rsid w:val="004F5EEF"/>
    <w:rsid w:val="0054566D"/>
    <w:rsid w:val="00570285"/>
    <w:rsid w:val="0058644F"/>
    <w:rsid w:val="005A216D"/>
    <w:rsid w:val="005A55CB"/>
    <w:rsid w:val="005C58BE"/>
    <w:rsid w:val="005E3C26"/>
    <w:rsid w:val="00660119"/>
    <w:rsid w:val="006656F6"/>
    <w:rsid w:val="00666F6C"/>
    <w:rsid w:val="00687F12"/>
    <w:rsid w:val="006C3E08"/>
    <w:rsid w:val="006F3349"/>
    <w:rsid w:val="00711E84"/>
    <w:rsid w:val="007446D0"/>
    <w:rsid w:val="00787C17"/>
    <w:rsid w:val="007A2DBB"/>
    <w:rsid w:val="007E6232"/>
    <w:rsid w:val="00842763"/>
    <w:rsid w:val="00876B74"/>
    <w:rsid w:val="008C3E8C"/>
    <w:rsid w:val="009D684A"/>
    <w:rsid w:val="009F006F"/>
    <w:rsid w:val="00A115DE"/>
    <w:rsid w:val="00A23C43"/>
    <w:rsid w:val="00A40A20"/>
    <w:rsid w:val="00AB0D19"/>
    <w:rsid w:val="00AC5DC6"/>
    <w:rsid w:val="00B06B06"/>
    <w:rsid w:val="00B305DE"/>
    <w:rsid w:val="00B91263"/>
    <w:rsid w:val="00BA1AFE"/>
    <w:rsid w:val="00BC5387"/>
    <w:rsid w:val="00BC7C7B"/>
    <w:rsid w:val="00BE5417"/>
    <w:rsid w:val="00C27265"/>
    <w:rsid w:val="00C52EFE"/>
    <w:rsid w:val="00CE0255"/>
    <w:rsid w:val="00D018E8"/>
    <w:rsid w:val="00D02641"/>
    <w:rsid w:val="00D522BE"/>
    <w:rsid w:val="00D674EF"/>
    <w:rsid w:val="00D843E2"/>
    <w:rsid w:val="00D949C7"/>
    <w:rsid w:val="00D967A5"/>
    <w:rsid w:val="00DA5FA9"/>
    <w:rsid w:val="00DE6316"/>
    <w:rsid w:val="00DF41C6"/>
    <w:rsid w:val="00E77790"/>
    <w:rsid w:val="00E8224D"/>
    <w:rsid w:val="00E84D47"/>
    <w:rsid w:val="00EB1D73"/>
    <w:rsid w:val="00EE61F3"/>
    <w:rsid w:val="00EF61D6"/>
    <w:rsid w:val="00F30366"/>
    <w:rsid w:val="00F3157E"/>
    <w:rsid w:val="00FD1BC3"/>
    <w:rsid w:val="00FD321D"/>
    <w:rsid w:val="00FD536F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EE39"/>
  <w15:chartTrackingRefBased/>
  <w15:docId w15:val="{093EF8BA-8B36-4974-BAA1-5179E2B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6F"/>
    <w:rPr>
      <w:rFonts w:ascii="Segoe UI" w:hAnsi="Segoe UI" w:cs="Segoe UI"/>
      <w:sz w:val="18"/>
      <w:szCs w:val="18"/>
    </w:rPr>
  </w:style>
  <w:style w:type="paragraph" w:customStyle="1" w:styleId="Secondarylabels">
    <w:name w:val="Secondary labels"/>
    <w:basedOn w:val="Normal"/>
    <w:qFormat/>
    <w:rsid w:val="00AC5DC6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ListParagraph">
    <w:name w:val="List Paragraph"/>
    <w:basedOn w:val="Normal"/>
    <w:uiPriority w:val="34"/>
    <w:qFormat/>
    <w:rsid w:val="00F303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01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1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37010f5-f927-4290-87db-10f91ec83ea3}" enabled="0" method="" siteId="{537010f5-f927-4290-87db-10f91ec83e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Brooke Dresser</cp:lastModifiedBy>
  <cp:revision>9</cp:revision>
  <cp:lastPrinted>2023-04-20T19:56:00Z</cp:lastPrinted>
  <dcterms:created xsi:type="dcterms:W3CDTF">2023-04-20T19:55:00Z</dcterms:created>
  <dcterms:modified xsi:type="dcterms:W3CDTF">2024-01-24T18:24:00Z</dcterms:modified>
</cp:coreProperties>
</file>